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C4684C" w:rsidRPr="00C4684C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276 г. Майкопа</w:t>
      </w:r>
      <w:r w:rsidR="00D16C2F">
        <w:rPr>
          <w:rFonts w:ascii="Times New Roman" w:hAnsi="Times New Roman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4684C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26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2534B" w:rsidRPr="00017E0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00008E">
        <w:rPr>
          <w:rFonts w:ascii="Times New Roman" w:hAnsi="Times New Roman"/>
          <w:color w:val="000000"/>
          <w:sz w:val="26"/>
          <w:szCs w:val="26"/>
        </w:rPr>
        <w:t>9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740038">
        <w:rPr>
          <w:rFonts w:ascii="Times New Roman" w:hAnsi="Times New Roman"/>
          <w:color w:val="000000"/>
          <w:sz w:val="26"/>
          <w:szCs w:val="26"/>
        </w:rPr>
        <w:t>8</w:t>
      </w:r>
      <w:r w:rsidR="00C4684C">
        <w:rPr>
          <w:rFonts w:ascii="Times New Roman" w:hAnsi="Times New Roman"/>
          <w:color w:val="000000"/>
          <w:sz w:val="26"/>
          <w:szCs w:val="26"/>
        </w:rPr>
        <w:t>4</w:t>
      </w:r>
      <w:r w:rsidR="006751D4">
        <w:rPr>
          <w:rFonts w:ascii="Times New Roman" w:hAnsi="Times New Roman"/>
          <w:color w:val="000000"/>
          <w:sz w:val="26"/>
          <w:szCs w:val="26"/>
        </w:rPr>
        <w:t>7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C4684C" w:rsidRPr="00C4684C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276 г. Майкопа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C4684C" w:rsidRPr="00C4684C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276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C4684C">
        <w:rPr>
          <w:rFonts w:ascii="Times New Roman" w:hAnsi="Times New Roman"/>
          <w:color w:val="000000"/>
          <w:sz w:val="26"/>
          <w:szCs w:val="26"/>
        </w:rPr>
        <w:t>26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F82E62" w:rsidRPr="00017E04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</w:t>
      </w:r>
      <w:r w:rsidR="006751D4">
        <w:rPr>
          <w:rFonts w:ascii="Times New Roman" w:hAnsi="Times New Roman"/>
          <w:color w:val="000000"/>
          <w:sz w:val="26"/>
          <w:szCs w:val="26"/>
        </w:rPr>
        <w:t>2</w:t>
      </w:r>
      <w:r w:rsidR="00115E3B">
        <w:rPr>
          <w:rFonts w:ascii="Times New Roman" w:hAnsi="Times New Roman"/>
          <w:color w:val="000000"/>
          <w:sz w:val="26"/>
          <w:szCs w:val="26"/>
        </w:rPr>
        <w:t>9</w:t>
      </w:r>
      <w:bookmarkStart w:id="0" w:name="_GoBack"/>
      <w:bookmarkEnd w:id="0"/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E1C3B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00008E" w:rsidRDefault="003E1C3B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3E1C3B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3E1C3B">
        <w:rPr>
          <w:rFonts w:ascii="Times New Roman" w:hAnsi="Times New Roman"/>
          <w:bCs/>
          <w:sz w:val="26"/>
          <w:szCs w:val="26"/>
        </w:rPr>
        <w:t>Цееву</w:t>
      </w:r>
      <w:proofErr w:type="spellEnd"/>
      <w:r w:rsidRPr="003E1C3B">
        <w:rPr>
          <w:rFonts w:ascii="Times New Roman" w:hAnsi="Times New Roman"/>
          <w:bCs/>
          <w:sz w:val="26"/>
          <w:szCs w:val="26"/>
        </w:rPr>
        <w:t xml:space="preserve"> Роману Руслановичу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Тульской, 276 г. Майкопа на расстоянии 2,5 м от границы земельного участка по ул. Тульской, 278 г. Майкопа и на расстоянии 1,5 м от границы земельного участка по ул. Заводской, 265 г. Майкопа.</w:t>
      </w:r>
    </w:p>
    <w:p w:rsidR="003E1C3B" w:rsidRDefault="003E1C3B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95C79" w:rsidRDefault="00295C7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51D4" w:rsidRPr="00017E04" w:rsidRDefault="006751D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3E1C3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26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 w:rsidR="00F82E62" w:rsidRPr="00734462">
        <w:rPr>
          <w:rFonts w:ascii="Times New Roman" w:hAnsi="Times New Roman"/>
          <w:color w:val="000000"/>
          <w:sz w:val="18"/>
          <w:szCs w:val="18"/>
        </w:rPr>
        <w:t>7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08E"/>
    <w:rsid w:val="000162FC"/>
    <w:rsid w:val="00016CC8"/>
    <w:rsid w:val="00017E04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00CC8"/>
    <w:rsid w:val="00110D8C"/>
    <w:rsid w:val="00115E3B"/>
    <w:rsid w:val="00137240"/>
    <w:rsid w:val="00141521"/>
    <w:rsid w:val="00141906"/>
    <w:rsid w:val="00142016"/>
    <w:rsid w:val="00160009"/>
    <w:rsid w:val="00164643"/>
    <w:rsid w:val="0017691C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95C79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C37B6"/>
    <w:rsid w:val="003D4891"/>
    <w:rsid w:val="003E0788"/>
    <w:rsid w:val="003E1C3B"/>
    <w:rsid w:val="003E6B87"/>
    <w:rsid w:val="004123B0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751D4"/>
    <w:rsid w:val="006B4F6D"/>
    <w:rsid w:val="006D2288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00F15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AF54DE"/>
    <w:rsid w:val="00B058F9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4684C"/>
    <w:rsid w:val="00C57547"/>
    <w:rsid w:val="00C57D39"/>
    <w:rsid w:val="00C62412"/>
    <w:rsid w:val="00CB50A5"/>
    <w:rsid w:val="00CD1869"/>
    <w:rsid w:val="00CD1F31"/>
    <w:rsid w:val="00CE2422"/>
    <w:rsid w:val="00CE73DD"/>
    <w:rsid w:val="00CF36E7"/>
    <w:rsid w:val="00D0013F"/>
    <w:rsid w:val="00D112C3"/>
    <w:rsid w:val="00D16C2F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12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465</cp:revision>
  <cp:lastPrinted>2019-06-21T07:18:00Z</cp:lastPrinted>
  <dcterms:created xsi:type="dcterms:W3CDTF">2018-07-23T09:07:00Z</dcterms:created>
  <dcterms:modified xsi:type="dcterms:W3CDTF">2019-07-29T09:02:00Z</dcterms:modified>
</cp:coreProperties>
</file>